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2F63" w14:textId="77777777" w:rsidR="009B3333" w:rsidRDefault="009B3333" w:rsidP="000B4C3D">
      <w:pPr>
        <w:jc w:val="center"/>
        <w:rPr>
          <w:b/>
          <w:sz w:val="28"/>
          <w:szCs w:val="28"/>
        </w:rPr>
      </w:pPr>
      <w:r w:rsidRPr="000B4C3D">
        <w:rPr>
          <w:b/>
          <w:sz w:val="28"/>
          <w:szCs w:val="28"/>
        </w:rPr>
        <w:t>Formulář na VÝMĚNU/VRÁCENÍ zboží</w:t>
      </w:r>
    </w:p>
    <w:p w14:paraId="427CAFB3" w14:textId="79A8B789" w:rsidR="00FD1DC0" w:rsidRDefault="00BC6618" w:rsidP="000B4C3D">
      <w:pPr>
        <w:jc w:val="center"/>
        <w:rPr>
          <w:b/>
        </w:rPr>
      </w:pPr>
      <w:r>
        <w:rPr>
          <w:b/>
        </w:rPr>
        <w:t>Číslo faktury: FV</w:t>
      </w:r>
      <w:r w:rsidR="00FD1DC0">
        <w:rPr>
          <w:b/>
        </w:rPr>
        <w:t>……………………………………………………………………………………………………………….</w:t>
      </w:r>
    </w:p>
    <w:p w14:paraId="446D2B7C" w14:textId="77777777" w:rsidR="009B3333" w:rsidRPr="00C73C81" w:rsidRDefault="00B34970" w:rsidP="00C73C81">
      <w:pPr>
        <w:jc w:val="center"/>
        <w:rPr>
          <w:b/>
        </w:rPr>
      </w:pPr>
      <w:r>
        <w:rPr>
          <w:b/>
        </w:rPr>
        <w:t>Jméno a pří</w:t>
      </w:r>
      <w:r w:rsidR="00FD1DC0">
        <w:rPr>
          <w:b/>
        </w:rPr>
        <w:t>jmení…………………………………………………………………………………………………………………</w:t>
      </w:r>
    </w:p>
    <w:p w14:paraId="2B2A1C80" w14:textId="77777777" w:rsidR="009B3333" w:rsidRPr="000B4C3D" w:rsidRDefault="003D7F4C" w:rsidP="009B333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9B3333" w:rsidRPr="000B4C3D">
        <w:rPr>
          <w:b/>
          <w:sz w:val="28"/>
          <w:szCs w:val="28"/>
        </w:rPr>
        <w:t>yberte si jednu z následujících možností:</w:t>
      </w:r>
    </w:p>
    <w:p w14:paraId="099415EC" w14:textId="77777777" w:rsidR="009B3333" w:rsidRDefault="009B3333" w:rsidP="009B3333">
      <w:pPr>
        <w:ind w:left="360"/>
      </w:pPr>
      <w:r>
        <w:t xml:space="preserve">A.) Chci zboží vyměnit                              </w:t>
      </w:r>
      <w:proofErr w:type="gramStart"/>
      <w:r>
        <w:t xml:space="preserve">Kód:   </w:t>
      </w:r>
      <w:proofErr w:type="gramEnd"/>
      <w:r>
        <w:t xml:space="preserve">                                                Velikost:</w:t>
      </w:r>
    </w:p>
    <w:p w14:paraId="1119B3C9" w14:textId="77777777" w:rsidR="009B3333" w:rsidRDefault="009B3333" w:rsidP="009B3333">
      <w:pPr>
        <w:pStyle w:val="Bezmezer"/>
      </w:pPr>
      <w:r>
        <w:t xml:space="preserve">        Přeji si </w:t>
      </w:r>
      <w:r w:rsidRPr="000B4C3D">
        <w:t>zboží</w:t>
      </w:r>
      <w:r w:rsidR="00EA3E53">
        <w:t xml:space="preserve"> vyměnit za </w:t>
      </w:r>
      <w:proofErr w:type="gramStart"/>
      <w:r w:rsidR="00EA3E53">
        <w:t>velikost</w:t>
      </w:r>
      <w:r>
        <w:t xml:space="preserve">:   </w:t>
      </w:r>
      <w:proofErr w:type="gramEnd"/>
      <w:r>
        <w:t xml:space="preserve">     …………………………………………….      ……………………………………….</w:t>
      </w:r>
    </w:p>
    <w:p w14:paraId="2212F093" w14:textId="77777777" w:rsidR="009B3333" w:rsidRDefault="009B3333" w:rsidP="009B3333">
      <w:pPr>
        <w:pStyle w:val="Bezmezer"/>
      </w:pPr>
      <w:r>
        <w:t xml:space="preserve">        </w:t>
      </w:r>
      <w:r w:rsidRPr="009B3333">
        <w:rPr>
          <w:sz w:val="18"/>
          <w:szCs w:val="18"/>
        </w:rPr>
        <w:t xml:space="preserve">(uveďte kód a požadovanou </w:t>
      </w:r>
      <w:proofErr w:type="gramStart"/>
      <w:r w:rsidRPr="009B3333">
        <w:rPr>
          <w:sz w:val="18"/>
          <w:szCs w:val="18"/>
        </w:rPr>
        <w:t>velikost)</w:t>
      </w:r>
      <w:r>
        <w:t xml:space="preserve">   </w:t>
      </w:r>
      <w:proofErr w:type="gramEnd"/>
      <w:r>
        <w:t xml:space="preserve">           ……………………………………………       ……………………………………….</w:t>
      </w:r>
    </w:p>
    <w:p w14:paraId="4BA406FA" w14:textId="77777777" w:rsidR="009B3333" w:rsidRDefault="009B3333" w:rsidP="009B3333">
      <w:pPr>
        <w:pStyle w:val="Bezmezer"/>
      </w:pPr>
      <w:r>
        <w:t xml:space="preserve">                                                                            …………………………………………….      ……………………………………….</w:t>
      </w:r>
    </w:p>
    <w:p w14:paraId="6EAC7AE9" w14:textId="77777777" w:rsidR="009B3333" w:rsidRDefault="009B3333" w:rsidP="009B3333">
      <w:pPr>
        <w:ind w:left="360"/>
      </w:pPr>
    </w:p>
    <w:p w14:paraId="69F43188" w14:textId="77777777" w:rsidR="009B3333" w:rsidRDefault="00FD1DC0" w:rsidP="009B3333">
      <w:pPr>
        <w:ind w:left="360"/>
      </w:pPr>
      <w:r>
        <w:t>B</w:t>
      </w:r>
      <w:r w:rsidR="009B3333">
        <w:t>.) Chci zboží vrátit</w:t>
      </w:r>
      <w:r>
        <w:t>, odstupuji od kupní smlouvy bez udání důvodů ve lhůtě 14 dní od převzetí</w:t>
      </w:r>
      <w:r w:rsidR="009B3333">
        <w:t xml:space="preserve">                                   </w:t>
      </w:r>
    </w:p>
    <w:p w14:paraId="581D1608" w14:textId="77777777" w:rsidR="009B3333" w:rsidRDefault="009B3333" w:rsidP="009B3333">
      <w:r>
        <w:t xml:space="preserve">        Požaduji vrácení peněz na následující účet</w:t>
      </w:r>
      <w:r w:rsidR="004A0EBA"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 xml:space="preserve">.………….      </w:t>
      </w:r>
    </w:p>
    <w:p w14:paraId="6EE312C3" w14:textId="77777777" w:rsidR="009B3333" w:rsidRDefault="009B3333" w:rsidP="009B3333">
      <w:r>
        <w:t xml:space="preserve">        Kód </w:t>
      </w:r>
      <w:r w:rsidR="00FD1DC0">
        <w:t xml:space="preserve">a velikost </w:t>
      </w:r>
      <w:r>
        <w:t>vráceného produktu:</w:t>
      </w:r>
      <w:r w:rsidR="00FD1DC0">
        <w:t xml:space="preserve"> ………</w:t>
      </w:r>
      <w:r>
        <w:t>………………………………………</w:t>
      </w:r>
      <w:proofErr w:type="gramStart"/>
      <w:r>
        <w:t>…….</w:t>
      </w:r>
      <w:proofErr w:type="gramEnd"/>
      <w:r>
        <w:t>……………………………………….</w:t>
      </w:r>
    </w:p>
    <w:p w14:paraId="1853A539" w14:textId="77777777" w:rsidR="009B3333" w:rsidRDefault="009B3333" w:rsidP="009B3333">
      <w:pPr>
        <w:pStyle w:val="Bezmezer"/>
      </w:pPr>
      <w:r>
        <w:t xml:space="preserve">                                                                 </w:t>
      </w:r>
      <w:r w:rsidR="00FD1DC0">
        <w:t xml:space="preserve">        .</w:t>
      </w:r>
      <w:r>
        <w:t>………………………………………………………..………………………………….</w:t>
      </w:r>
    </w:p>
    <w:p w14:paraId="5BF64237" w14:textId="77777777" w:rsidR="000B4C3D" w:rsidRDefault="000B4C3D" w:rsidP="000B4C3D">
      <w:pPr>
        <w:pStyle w:val="Bezmezer"/>
      </w:pPr>
    </w:p>
    <w:p w14:paraId="11570EE7" w14:textId="77777777" w:rsidR="000B4C3D" w:rsidRPr="000B4C3D" w:rsidRDefault="000B4C3D" w:rsidP="000B4C3D">
      <w:pPr>
        <w:pStyle w:val="Bezmezer"/>
        <w:rPr>
          <w:b/>
          <w:sz w:val="28"/>
          <w:szCs w:val="28"/>
        </w:rPr>
      </w:pPr>
      <w:proofErr w:type="gramStart"/>
      <w:r w:rsidRPr="000B4C3D">
        <w:rPr>
          <w:b/>
          <w:sz w:val="28"/>
          <w:szCs w:val="28"/>
        </w:rPr>
        <w:t>2 .</w:t>
      </w:r>
      <w:proofErr w:type="gramEnd"/>
      <w:r w:rsidRPr="000B4C3D">
        <w:rPr>
          <w:b/>
          <w:sz w:val="28"/>
          <w:szCs w:val="28"/>
        </w:rPr>
        <w:t xml:space="preserve"> Jak poslat zboží zpět</w:t>
      </w:r>
    </w:p>
    <w:p w14:paraId="53E35C01" w14:textId="77777777" w:rsidR="000B4C3D" w:rsidRDefault="000B4C3D" w:rsidP="000B4C3D"/>
    <w:p w14:paraId="544D7305" w14:textId="77777777" w:rsidR="000B4C3D" w:rsidRDefault="00C73C81" w:rsidP="000B4C3D">
      <w:r>
        <w:t xml:space="preserve">Balíček zašlete způsobem, který </w:t>
      </w:r>
      <w:r w:rsidR="000B4C3D">
        <w:t>Vám vyhovuje</w:t>
      </w:r>
      <w:r w:rsidR="007A56BF">
        <w:t xml:space="preserve">, </w:t>
      </w:r>
      <w:r w:rsidR="000B4C3D">
        <w:t>spolu s </w:t>
      </w:r>
      <w:proofErr w:type="gramStart"/>
      <w:r w:rsidR="000B4C3D" w:rsidRPr="00D72FCC">
        <w:rPr>
          <w:b/>
          <w:u w:val="single"/>
        </w:rPr>
        <w:t>fakturou</w:t>
      </w:r>
      <w:r w:rsidR="000B4C3D">
        <w:t xml:space="preserve">  na</w:t>
      </w:r>
      <w:proofErr w:type="gramEnd"/>
      <w:r w:rsidR="000B4C3D">
        <w:t xml:space="preserve"> adresu:</w:t>
      </w:r>
    </w:p>
    <w:p w14:paraId="3A426CCB" w14:textId="77777777" w:rsidR="00B34970" w:rsidRDefault="00B34970" w:rsidP="000B4C3D">
      <w:pPr>
        <w:pStyle w:val="Bezmezer"/>
      </w:pPr>
      <w:r>
        <w:t xml:space="preserve">MANEO </w:t>
      </w:r>
      <w:proofErr w:type="spellStart"/>
      <w:r>
        <w:t>shops</w:t>
      </w:r>
      <w:proofErr w:type="spellEnd"/>
    </w:p>
    <w:p w14:paraId="215489C1" w14:textId="77777777" w:rsidR="000B4C3D" w:rsidRDefault="000B4C3D" w:rsidP="000B4C3D">
      <w:pPr>
        <w:pStyle w:val="Bezmezer"/>
      </w:pPr>
      <w:r>
        <w:t>Palackého 31</w:t>
      </w:r>
      <w:r w:rsidR="00C73C81">
        <w:t>/2</w:t>
      </w:r>
    </w:p>
    <w:p w14:paraId="43357B11" w14:textId="77777777" w:rsidR="000B4C3D" w:rsidRDefault="000B4C3D" w:rsidP="000B4C3D">
      <w:pPr>
        <w:pStyle w:val="Bezmezer"/>
      </w:pPr>
      <w:r>
        <w:t>266 01 Beroun</w:t>
      </w:r>
    </w:p>
    <w:p w14:paraId="75BF1FBA" w14:textId="77777777" w:rsidR="00FD1DC0" w:rsidRDefault="00FD1DC0" w:rsidP="000B4C3D">
      <w:pPr>
        <w:pStyle w:val="Bezmezer"/>
      </w:pPr>
    </w:p>
    <w:p w14:paraId="403119A2" w14:textId="77777777" w:rsidR="00FD1DC0" w:rsidRDefault="00FD1DC0" w:rsidP="000B4C3D">
      <w:pPr>
        <w:pStyle w:val="Bezmezer"/>
        <w:rPr>
          <w:rStyle w:val="gi"/>
        </w:rPr>
      </w:pPr>
      <w:r>
        <w:t xml:space="preserve">Email: </w:t>
      </w:r>
      <w:proofErr w:type="spellStart"/>
      <w:r>
        <w:t>info</w:t>
      </w:r>
      <w:proofErr w:type="spellEnd"/>
      <w:r w:rsidRPr="00FD1DC0">
        <w:t xml:space="preserve"> </w:t>
      </w:r>
      <w:r>
        <w:rPr>
          <w:rStyle w:val="gi"/>
        </w:rPr>
        <w:t>@superjeans.cz</w:t>
      </w:r>
    </w:p>
    <w:p w14:paraId="36B12775" w14:textId="77777777" w:rsidR="00FD1DC0" w:rsidRDefault="00FD1DC0" w:rsidP="000B4C3D">
      <w:pPr>
        <w:pStyle w:val="Bezmezer"/>
      </w:pPr>
      <w:r>
        <w:rPr>
          <w:rStyle w:val="gi"/>
        </w:rPr>
        <w:t xml:space="preserve">Tel: </w:t>
      </w:r>
      <w:r w:rsidR="007A56BF">
        <w:rPr>
          <w:rStyle w:val="gi"/>
        </w:rPr>
        <w:t>777 579 </w:t>
      </w:r>
      <w:proofErr w:type="gramStart"/>
      <w:r w:rsidR="007A56BF">
        <w:rPr>
          <w:rStyle w:val="gi"/>
        </w:rPr>
        <w:t>144 ,</w:t>
      </w:r>
      <w:proofErr w:type="gramEnd"/>
      <w:r w:rsidR="007A56BF">
        <w:rPr>
          <w:rStyle w:val="gi"/>
        </w:rPr>
        <w:t xml:space="preserve"> </w:t>
      </w:r>
      <w:r>
        <w:rPr>
          <w:rStyle w:val="gi"/>
        </w:rPr>
        <w:t>608 112 228, (po –</w:t>
      </w:r>
      <w:r w:rsidR="007A56BF">
        <w:rPr>
          <w:rStyle w:val="gi"/>
        </w:rPr>
        <w:t xml:space="preserve"> </w:t>
      </w:r>
      <w:r>
        <w:rPr>
          <w:rStyle w:val="gi"/>
        </w:rPr>
        <w:t>pá 9-16 hod)</w:t>
      </w:r>
    </w:p>
    <w:p w14:paraId="4543718B" w14:textId="77777777" w:rsidR="000B4C3D" w:rsidRDefault="000B4C3D" w:rsidP="000B4C3D">
      <w:pPr>
        <w:pStyle w:val="Bezmezer"/>
      </w:pPr>
    </w:p>
    <w:p w14:paraId="4767CA9F" w14:textId="77777777" w:rsidR="000B4C3D" w:rsidRDefault="000B4C3D" w:rsidP="000B4C3D">
      <w:pPr>
        <w:pStyle w:val="Bezmezer"/>
      </w:pPr>
    </w:p>
    <w:p w14:paraId="73D50987" w14:textId="77777777" w:rsidR="000B4C3D" w:rsidRDefault="000B4C3D" w:rsidP="000B4C3D">
      <w:pPr>
        <w:pStyle w:val="Bezmezer"/>
        <w:numPr>
          <w:ilvl w:val="0"/>
          <w:numId w:val="4"/>
        </w:numPr>
      </w:pPr>
      <w:r>
        <w:t>Před odesláním se ujistěte, zda zboží vracíte v původním stavu, tj. neprané a nenošené s nepoškozenými původními štítky.</w:t>
      </w:r>
    </w:p>
    <w:p w14:paraId="4EDB8318" w14:textId="77777777" w:rsidR="00110814" w:rsidRPr="00C73C81" w:rsidRDefault="00110814" w:rsidP="000B4C3D">
      <w:pPr>
        <w:pStyle w:val="Bezmezer"/>
        <w:numPr>
          <w:ilvl w:val="0"/>
          <w:numId w:val="4"/>
        </w:numPr>
        <w:rPr>
          <w:b/>
        </w:rPr>
      </w:pPr>
      <w:r w:rsidRPr="00C73C81">
        <w:rPr>
          <w:b/>
        </w:rPr>
        <w:t>Pro vrácení/výměnu zboží neposkytujeme kód pro vrácení zásilky. Poštovné hradíte vy.</w:t>
      </w:r>
    </w:p>
    <w:p w14:paraId="5640FDB8" w14:textId="77777777" w:rsidR="000B4C3D" w:rsidRDefault="000B4C3D" w:rsidP="000B4C3D">
      <w:pPr>
        <w:pStyle w:val="Bezmezer"/>
        <w:numPr>
          <w:ilvl w:val="0"/>
          <w:numId w:val="4"/>
        </w:numPr>
      </w:pPr>
      <w:r>
        <w:t xml:space="preserve">V případě </w:t>
      </w:r>
      <w:r w:rsidR="00FD1DC0">
        <w:t>výměny odesíláme zboží</w:t>
      </w:r>
      <w:r>
        <w:t xml:space="preserve"> obratem po obdržení zásilky od Vás. </w:t>
      </w:r>
      <w:proofErr w:type="gramStart"/>
      <w:r>
        <w:t>V  tomto</w:t>
      </w:r>
      <w:proofErr w:type="gramEnd"/>
      <w:r>
        <w:t xml:space="preserve"> případě hradíte poštovné vy. </w:t>
      </w:r>
    </w:p>
    <w:p w14:paraId="1652590F" w14:textId="77777777" w:rsidR="000B4C3D" w:rsidRDefault="000B4C3D" w:rsidP="000B4C3D">
      <w:pPr>
        <w:pStyle w:val="Bezmezer"/>
        <w:numPr>
          <w:ilvl w:val="0"/>
          <w:numId w:val="4"/>
        </w:numPr>
      </w:pPr>
      <w:r>
        <w:t xml:space="preserve">V případě </w:t>
      </w:r>
      <w:r w:rsidR="00FD1DC0">
        <w:t xml:space="preserve">vrácení </w:t>
      </w:r>
      <w:proofErr w:type="gramStart"/>
      <w:r w:rsidR="00FD1DC0">
        <w:t>zboží</w:t>
      </w:r>
      <w:r w:rsidR="00EA3E53">
        <w:t>,</w:t>
      </w:r>
      <w:r w:rsidR="00FD1DC0">
        <w:t xml:space="preserve">  </w:t>
      </w:r>
      <w:r>
        <w:t>peněžní</w:t>
      </w:r>
      <w:proofErr w:type="gramEnd"/>
      <w:r>
        <w:t xml:space="preserve"> prostředky vracíme na uvedený účet standardně do 2 pracovních dnů od zpracování požadavku.</w:t>
      </w:r>
    </w:p>
    <w:p w14:paraId="702F466C" w14:textId="77777777" w:rsidR="000B4C3D" w:rsidRDefault="000B4C3D" w:rsidP="000B4C3D"/>
    <w:p w14:paraId="60ADA35B" w14:textId="77777777" w:rsidR="000B4C3D" w:rsidRPr="000B4C3D" w:rsidRDefault="000B4C3D" w:rsidP="000B4C3D">
      <w:pPr>
        <w:pStyle w:val="Bezmezer"/>
        <w:ind w:left="720"/>
        <w:rPr>
          <w:b/>
          <w:sz w:val="28"/>
          <w:szCs w:val="28"/>
        </w:rPr>
      </w:pPr>
    </w:p>
    <w:p w14:paraId="0060B94C" w14:textId="77777777" w:rsidR="009B3333" w:rsidRPr="000B4C3D" w:rsidRDefault="009B3333" w:rsidP="009B3333">
      <w:pPr>
        <w:pStyle w:val="Bezmezer"/>
        <w:ind w:left="360"/>
        <w:rPr>
          <w:sz w:val="28"/>
          <w:szCs w:val="28"/>
        </w:rPr>
      </w:pPr>
    </w:p>
    <w:p w14:paraId="19B146EB" w14:textId="77777777" w:rsidR="009B3333" w:rsidRPr="00AF226B" w:rsidRDefault="009B3333" w:rsidP="009B3333">
      <w:pPr>
        <w:ind w:left="360"/>
      </w:pPr>
    </w:p>
    <w:sectPr w:rsidR="009B3333" w:rsidRPr="00AF226B" w:rsidSect="0051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39B1"/>
    <w:multiLevelType w:val="hybridMultilevel"/>
    <w:tmpl w:val="7A8AA534"/>
    <w:lvl w:ilvl="0" w:tplc="239A23EC">
      <w:start w:val="2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94A3C"/>
    <w:multiLevelType w:val="hybridMultilevel"/>
    <w:tmpl w:val="5A60AED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07226"/>
    <w:multiLevelType w:val="hybridMultilevel"/>
    <w:tmpl w:val="E8C4262C"/>
    <w:lvl w:ilvl="0" w:tplc="93FEF96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7EBB17F1"/>
    <w:multiLevelType w:val="hybridMultilevel"/>
    <w:tmpl w:val="2834D894"/>
    <w:lvl w:ilvl="0" w:tplc="F794ABD2">
      <w:start w:val="2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69694">
    <w:abstractNumId w:val="1"/>
  </w:num>
  <w:num w:numId="2" w16cid:durableId="1658729592">
    <w:abstractNumId w:val="2"/>
  </w:num>
  <w:num w:numId="3" w16cid:durableId="1233203158">
    <w:abstractNumId w:val="3"/>
  </w:num>
  <w:num w:numId="4" w16cid:durableId="58649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6B"/>
    <w:rsid w:val="000639DE"/>
    <w:rsid w:val="0009061F"/>
    <w:rsid w:val="000B4C3D"/>
    <w:rsid w:val="00110814"/>
    <w:rsid w:val="00146F7D"/>
    <w:rsid w:val="001D1C47"/>
    <w:rsid w:val="003D7F4C"/>
    <w:rsid w:val="003F072D"/>
    <w:rsid w:val="00457D39"/>
    <w:rsid w:val="004625E3"/>
    <w:rsid w:val="004A0EBA"/>
    <w:rsid w:val="004C5C0B"/>
    <w:rsid w:val="00517E5D"/>
    <w:rsid w:val="00752DBF"/>
    <w:rsid w:val="007A56BF"/>
    <w:rsid w:val="009067AB"/>
    <w:rsid w:val="009143C1"/>
    <w:rsid w:val="00994A9C"/>
    <w:rsid w:val="009B3333"/>
    <w:rsid w:val="00AF226B"/>
    <w:rsid w:val="00B34970"/>
    <w:rsid w:val="00B96481"/>
    <w:rsid w:val="00BC6618"/>
    <w:rsid w:val="00BF22E9"/>
    <w:rsid w:val="00C706D3"/>
    <w:rsid w:val="00C73C81"/>
    <w:rsid w:val="00C9274B"/>
    <w:rsid w:val="00D72FCC"/>
    <w:rsid w:val="00D83CF3"/>
    <w:rsid w:val="00E14D53"/>
    <w:rsid w:val="00EA3E53"/>
    <w:rsid w:val="00F65698"/>
    <w:rsid w:val="00FD1DC0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7943"/>
  <w15:docId w15:val="{0C879EB8-D9ED-42BE-A584-F684FCD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E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3333"/>
    <w:pPr>
      <w:ind w:left="720"/>
      <w:contextualSpacing/>
    </w:pPr>
  </w:style>
  <w:style w:type="paragraph" w:styleId="Bezmezer">
    <w:name w:val="No Spacing"/>
    <w:uiPriority w:val="1"/>
    <w:qFormat/>
    <w:rsid w:val="009B3333"/>
    <w:pPr>
      <w:spacing w:after="0" w:line="240" w:lineRule="auto"/>
    </w:pPr>
  </w:style>
  <w:style w:type="character" w:customStyle="1" w:styleId="gi">
    <w:name w:val="gi"/>
    <w:basedOn w:val="Standardnpsmoodstavce"/>
    <w:rsid w:val="00FD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kancelar</cp:lastModifiedBy>
  <cp:revision>4</cp:revision>
  <cp:lastPrinted>2026-01-08T08:29:00Z</cp:lastPrinted>
  <dcterms:created xsi:type="dcterms:W3CDTF">2025-06-27T07:42:00Z</dcterms:created>
  <dcterms:modified xsi:type="dcterms:W3CDTF">2026-06-08T08:16:00Z</dcterms:modified>
</cp:coreProperties>
</file>